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9414C" w:rsidTr="00FC46D9">
        <w:tc>
          <w:tcPr>
            <w:tcW w:w="4531" w:type="dxa"/>
          </w:tcPr>
          <w:p w:rsidR="0049414C" w:rsidRPr="00197F6B" w:rsidRDefault="0049414C" w:rsidP="0049414C">
            <w:pPr>
              <w:pStyle w:val="Heading1"/>
              <w:jc w:val="right"/>
              <w:outlineLvl w:val="0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НЕИСПУЊАВАЈУ УСЛОВЕ ЗА РХ ЦЕНТРЕ</w:t>
            </w:r>
            <w:r w:rsidRPr="00197F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97F6B">
              <w:rPr>
                <w:rFonts w:ascii="Arial" w:hAnsi="Arial" w:cs="Arial"/>
                <w:sz w:val="20"/>
                <w:szCs w:val="20"/>
                <w:lang w:val="sr-Cyrl-RS"/>
              </w:rPr>
              <w:t>-</w:t>
            </w:r>
          </w:p>
        </w:tc>
        <w:tc>
          <w:tcPr>
            <w:tcW w:w="4531" w:type="dxa"/>
          </w:tcPr>
          <w:p w:rsidR="0049414C" w:rsidRPr="00197F6B" w:rsidRDefault="0049414C" w:rsidP="0049414C">
            <w:pPr>
              <w:pStyle w:val="Heading1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Филијала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НОВИ САД</w:t>
            </w:r>
          </w:p>
        </w:tc>
      </w:tr>
      <w:tr w:rsidR="0049414C" w:rsidTr="00FC46D9">
        <w:tc>
          <w:tcPr>
            <w:tcW w:w="9062" w:type="dxa"/>
            <w:gridSpan w:val="2"/>
          </w:tcPr>
          <w:p w:rsidR="0049414C" w:rsidRPr="00197F6B" w:rsidRDefault="0049414C" w:rsidP="0049414C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50% ИНВАЛИДСКА</w:t>
            </w:r>
          </w:p>
        </w:tc>
      </w:tr>
      <w:tr w:rsidR="0049414C" w:rsidTr="00FC46D9">
        <w:tc>
          <w:tcPr>
            <w:tcW w:w="9062" w:type="dxa"/>
            <w:gridSpan w:val="2"/>
          </w:tcPr>
          <w:p w:rsidR="0049414C" w:rsidRPr="00197F6B" w:rsidRDefault="0049414C" w:rsidP="0049414C">
            <w:pPr>
              <w:pStyle w:val="Heading1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GridTable4-Accent5"/>
        <w:tblW w:w="1090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1100"/>
        <w:gridCol w:w="1600"/>
        <w:gridCol w:w="1400"/>
        <w:gridCol w:w="800"/>
        <w:gridCol w:w="1000"/>
        <w:gridCol w:w="1000"/>
        <w:gridCol w:w="600"/>
        <w:gridCol w:w="800"/>
      </w:tblGrid>
      <w:tr w:rsidR="000A3848" w:rsidRPr="000A3848" w:rsidTr="000A38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Align w:val="center"/>
          </w:tcPr>
          <w:p w:rsidR="000A3848" w:rsidRPr="000A3848" w:rsidRDefault="000A3848" w:rsidP="00E833BC">
            <w:pPr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Р.Б.</w:t>
            </w:r>
          </w:p>
        </w:tc>
        <w:tc>
          <w:tcPr>
            <w:tcW w:w="20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ИМЕ КОРИСНИКА</w:t>
            </w:r>
          </w:p>
        </w:tc>
        <w:tc>
          <w:tcPr>
            <w:tcW w:w="11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ИНЗНОС ПЕНЗИЈЕ</w:t>
            </w:r>
          </w:p>
        </w:tc>
        <w:tc>
          <w:tcPr>
            <w:tcW w:w="16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СТАЖ</w:t>
            </w:r>
          </w:p>
        </w:tc>
        <w:tc>
          <w:tcPr>
            <w:tcW w:w="14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КОР.ПЕНЗ</w:t>
            </w:r>
          </w:p>
        </w:tc>
        <w:tc>
          <w:tcPr>
            <w:tcW w:w="8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НЕГА</w:t>
            </w:r>
          </w:p>
        </w:tc>
        <w:tc>
          <w:tcPr>
            <w:tcW w:w="10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УКУПНО</w:t>
            </w:r>
          </w:p>
        </w:tc>
        <w:tc>
          <w:tcPr>
            <w:tcW w:w="10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ДАТ.РОЂ</w:t>
            </w:r>
          </w:p>
        </w:tc>
        <w:tc>
          <w:tcPr>
            <w:tcW w:w="6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ВП</w:t>
            </w:r>
          </w:p>
        </w:tc>
        <w:tc>
          <w:tcPr>
            <w:tcW w:w="800" w:type="dxa"/>
            <w:vAlign w:val="center"/>
          </w:tcPr>
          <w:p w:rsidR="000A3848" w:rsidRPr="000A3848" w:rsidRDefault="000A3848" w:rsidP="00E833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ОПСТ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1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ЕЛИЈАШ СНЕЖАНА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2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ОЉАЧА МАРИНКО Д-31124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241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3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ВОЗАР ПАВЕЛ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4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МАРИЋ СОЊА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ПОПОВИЋ ДРАГАН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6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ТОПАЛОВИЋ ДРАГАН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7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ЈОКИЋ САВО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8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БУЉИЋ РАЈКА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9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МИЛЕНКОВИЋ ГОРАН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10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ЂОЋОШ АНА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11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ПОПОВИЋ АЛЕКСАНДРА И-84003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12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ФАРАТИ ИБРАХИМ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227</w:t>
            </w:r>
          </w:p>
        </w:tc>
      </w:tr>
      <w:tr w:rsidR="000A3848" w:rsidRPr="000A3848" w:rsidTr="000A38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  <w:r w:rsidRPr="000A3848">
              <w:rPr>
                <w:sz w:val="20"/>
              </w:rPr>
              <w:t>13</w:t>
            </w: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САВИЧИЋ ДЕСА</w:t>
            </w: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3848">
              <w:rPr>
                <w:sz w:val="20"/>
              </w:rPr>
              <w:t>242</w:t>
            </w:r>
          </w:p>
        </w:tc>
      </w:tr>
      <w:tr w:rsidR="000A3848" w:rsidRPr="000A3848" w:rsidTr="000A3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A3848" w:rsidRPr="000A3848" w:rsidRDefault="000A3848" w:rsidP="00E833BC">
            <w:pPr>
              <w:rPr>
                <w:sz w:val="20"/>
              </w:rPr>
            </w:pPr>
          </w:p>
        </w:tc>
        <w:tc>
          <w:tcPr>
            <w:tcW w:w="2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1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A3848" w:rsidRPr="000A3848" w:rsidRDefault="000A3848" w:rsidP="00E833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FA62A9" w:rsidRDefault="00FA62A9" w:rsidP="000A3848"/>
    <w:sectPr w:rsidR="00FA62A9" w:rsidSect="000A3848">
      <w:pgSz w:w="11906" w:h="16838"/>
      <w:pgMar w:top="1417" w:right="600" w:bottom="1417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48"/>
    <w:rsid w:val="000A3848"/>
    <w:rsid w:val="0049414C"/>
    <w:rsid w:val="00FA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45034-97F7-4272-AE1A-85D5C3BB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1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0A384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941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9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>RF PIO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Srđan Matijević</dc:creator>
  <cp:keywords/>
  <dc:description/>
  <cp:lastModifiedBy>Srđan Matijević</cp:lastModifiedBy>
  <cp:revision>2</cp:revision>
  <dcterms:created xsi:type="dcterms:W3CDTF">2025-03-04T12:52:00Z</dcterms:created>
  <dcterms:modified xsi:type="dcterms:W3CDTF">2025-03-04T12:53:00Z</dcterms:modified>
</cp:coreProperties>
</file>